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30" w:rsidRPr="00DA0ABA" w:rsidRDefault="00485330" w:rsidP="00485330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 12</w:t>
      </w:r>
      <w:proofErr w:type="gramEnd"/>
      <w:r>
        <w:rPr>
          <w:b/>
          <w:sz w:val="40"/>
          <w:szCs w:val="40"/>
          <w:u w:val="single"/>
        </w:rPr>
        <w:t>. 07. 2024</w:t>
      </w:r>
      <w:r w:rsidRPr="00DA0ABA">
        <w:rPr>
          <w:b/>
          <w:sz w:val="40"/>
          <w:szCs w:val="40"/>
          <w:u w:val="single"/>
        </w:rPr>
        <w:t>.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</w:p>
    <w:p w:rsidR="00485330" w:rsidRDefault="00485330" w:rsidP="0048533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Melem</w:t>
      </w:r>
      <w:proofErr w:type="spellEnd"/>
      <w:r>
        <w:rPr>
          <w:sz w:val="28"/>
          <w:szCs w:val="28"/>
        </w:rPr>
        <w:t xml:space="preserve"> /RTPV/</w:t>
      </w:r>
    </w:p>
    <w:p w:rsidR="00485330" w:rsidRDefault="00485330" w:rsidP="004853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477F2" w:rsidRDefault="006477F2" w:rsidP="006477F2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77F2" w:rsidRDefault="006477F2" w:rsidP="004853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Kerber</w:t>
      </w:r>
      <w:proofErr w:type="spellEnd"/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6477F2" w:rsidRDefault="006477F2" w:rsidP="006477F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77F2" w:rsidRDefault="006477F2" w:rsidP="006477F2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6477F2" w:rsidRDefault="006477F2" w:rsidP="006477F2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477F2" w:rsidRDefault="006477F2" w:rsidP="006477F2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>Endless Love – Lionel Richie ft. Diana Ross (Boyce ft. Connie Talbot)</w:t>
      </w:r>
    </w:p>
    <w:p w:rsidR="006477F2" w:rsidRDefault="006477F2" w:rsidP="006477F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6477F2" w:rsidRPr="00FC6FC3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6477F2" w:rsidRDefault="006477F2" w:rsidP="006477F2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>Hauser – Now We Are Free</w:t>
      </w:r>
    </w:p>
    <w:p w:rsidR="006477F2" w:rsidRDefault="006477F2" w:rsidP="0064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 /cover/</w:t>
      </w:r>
    </w:p>
    <w:p w:rsidR="006477F2" w:rsidRDefault="006477F2" w:rsidP="006477F2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1F013E" w:rsidRDefault="001F013E" w:rsidP="001F013E">
      <w:pPr>
        <w:rPr>
          <w:sz w:val="28"/>
          <w:szCs w:val="28"/>
        </w:rPr>
      </w:pPr>
      <w:r>
        <w:rPr>
          <w:sz w:val="28"/>
          <w:szCs w:val="28"/>
        </w:rPr>
        <w:t>Simply Three – Rain</w:t>
      </w:r>
    </w:p>
    <w:p w:rsidR="001F013E" w:rsidRDefault="001F013E" w:rsidP="001F013E">
      <w:pPr>
        <w:rPr>
          <w:sz w:val="28"/>
          <w:szCs w:val="28"/>
        </w:rPr>
      </w:pPr>
      <w:r>
        <w:rPr>
          <w:sz w:val="28"/>
          <w:szCs w:val="28"/>
        </w:rPr>
        <w:t xml:space="preserve">Stairway To </w:t>
      </w:r>
      <w:proofErr w:type="gramStart"/>
      <w:r>
        <w:rPr>
          <w:sz w:val="28"/>
          <w:szCs w:val="28"/>
        </w:rPr>
        <w:t>Heaven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Carrara</w:t>
      </w:r>
      <w:proofErr w:type="spellEnd"/>
    </w:p>
    <w:p w:rsidR="00267EF1" w:rsidRDefault="001F013E" w:rsidP="00267EF1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267EF1" w:rsidRDefault="00267EF1" w:rsidP="00267EF1">
      <w:pPr>
        <w:rPr>
          <w:sz w:val="28"/>
          <w:szCs w:val="28"/>
        </w:rPr>
      </w:pPr>
    </w:p>
    <w:p w:rsidR="00485330" w:rsidRPr="00267EF1" w:rsidRDefault="00485330" w:rsidP="00267EF1">
      <w:pPr>
        <w:rPr>
          <w:sz w:val="28"/>
          <w:szCs w:val="28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1F013E" w:rsidRDefault="001F013E" w:rsidP="001F013E">
      <w:pPr>
        <w:rPr>
          <w:b/>
          <w:i/>
          <w:sz w:val="28"/>
          <w:szCs w:val="28"/>
          <w:u w:val="single"/>
        </w:rPr>
      </w:pPr>
    </w:p>
    <w:p w:rsidR="001F013E" w:rsidRDefault="001F013E" w:rsidP="001F013E">
      <w:pPr>
        <w:rPr>
          <w:b/>
          <w:i/>
          <w:sz w:val="28"/>
          <w:szCs w:val="28"/>
          <w:u w:val="single"/>
        </w:rPr>
      </w:pPr>
    </w:p>
    <w:p w:rsidR="001F013E" w:rsidRPr="00ED324C" w:rsidRDefault="001F013E" w:rsidP="001F013E">
      <w:pPr>
        <w:rPr>
          <w:b/>
          <w:i/>
          <w:sz w:val="28"/>
          <w:szCs w:val="28"/>
          <w:u w:val="single"/>
        </w:rPr>
      </w:pPr>
      <w:r w:rsidRPr="00ED324C">
        <w:rPr>
          <w:b/>
          <w:i/>
          <w:sz w:val="28"/>
          <w:szCs w:val="28"/>
          <w:u w:val="single"/>
        </w:rPr>
        <w:lastRenderedPageBreak/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New  York Memories </w:t>
      </w:r>
    </w:p>
    <w:p w:rsidR="001F013E" w:rsidRDefault="001F013E" w:rsidP="001F013E">
      <w:pPr>
        <w:rPr>
          <w:rFonts w:ascii="Arial" w:hAnsi="Arial" w:cs="Arial"/>
          <w:color w:val="0F0F0F"/>
          <w:sz w:val="21"/>
          <w:szCs w:val="21"/>
        </w:rPr>
      </w:pP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1F013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1F013E" w:rsidRPr="003E4A8E" w:rsidRDefault="001F013E" w:rsidP="001F013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1F013E" w:rsidRDefault="001F013E" w:rsidP="001F013E"/>
    <w:p w:rsidR="00267EF1" w:rsidRDefault="00267EF1" w:rsidP="004424D6">
      <w:pPr>
        <w:rPr>
          <w:b/>
          <w:i/>
          <w:sz w:val="32"/>
          <w:szCs w:val="32"/>
          <w:u w:val="single"/>
        </w:rPr>
      </w:pPr>
    </w:p>
    <w:p w:rsidR="00267EF1" w:rsidRDefault="00267EF1" w:rsidP="004424D6">
      <w:pPr>
        <w:rPr>
          <w:b/>
          <w:i/>
          <w:sz w:val="32"/>
          <w:szCs w:val="32"/>
          <w:u w:val="single"/>
        </w:rPr>
      </w:pPr>
    </w:p>
    <w:p w:rsidR="004424D6" w:rsidRDefault="004424D6" w:rsidP="004424D6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lastRenderedPageBreak/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4424D6" w:rsidRPr="00283246" w:rsidRDefault="004424D6" w:rsidP="004424D6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4424D6" w:rsidRDefault="004424D6" w:rsidP="004424D6">
      <w:pPr>
        <w:pStyle w:val="ListParagraph"/>
        <w:rPr>
          <w:sz w:val="28"/>
          <w:szCs w:val="28"/>
        </w:rPr>
      </w:pPr>
    </w:p>
    <w:p w:rsidR="004424D6" w:rsidRPr="00E64C24" w:rsidRDefault="004424D6" w:rsidP="004424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4424D6" w:rsidRDefault="004424D6" w:rsidP="004424D6">
      <w:pPr>
        <w:pStyle w:val="ListParagraph"/>
        <w:rPr>
          <w:sz w:val="28"/>
          <w:szCs w:val="28"/>
        </w:rPr>
      </w:pPr>
    </w:p>
    <w:p w:rsidR="004424D6" w:rsidRPr="00E64C24" w:rsidRDefault="004424D6" w:rsidP="004424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4424D6" w:rsidRDefault="004424D6" w:rsidP="004424D6">
      <w:pPr>
        <w:pStyle w:val="ListParagraph"/>
        <w:rPr>
          <w:sz w:val="28"/>
          <w:szCs w:val="28"/>
        </w:rPr>
      </w:pPr>
    </w:p>
    <w:p w:rsidR="004424D6" w:rsidRPr="00E64C24" w:rsidRDefault="004424D6" w:rsidP="004424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1F013E" w:rsidRPr="00CE1F41" w:rsidRDefault="001F013E" w:rsidP="00485330">
      <w:pPr>
        <w:tabs>
          <w:tab w:val="center" w:pos="4513"/>
        </w:tabs>
        <w:rPr>
          <w:sz w:val="28"/>
          <w:szCs w:val="28"/>
          <w:u w:val="single"/>
        </w:rPr>
      </w:pPr>
    </w:p>
    <w:p w:rsidR="00485330" w:rsidRDefault="00485330" w:rsidP="00485330">
      <w:pPr>
        <w:tabs>
          <w:tab w:val="left" w:pos="1095"/>
        </w:tabs>
      </w:pPr>
      <w:r>
        <w:tab/>
      </w:r>
    </w:p>
    <w:sectPr w:rsidR="00485330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330"/>
    <w:rsid w:val="001F013E"/>
    <w:rsid w:val="00267EF1"/>
    <w:rsid w:val="003977A5"/>
    <w:rsid w:val="004424D6"/>
    <w:rsid w:val="00485330"/>
    <w:rsid w:val="00516AD8"/>
    <w:rsid w:val="006477F2"/>
    <w:rsid w:val="006B5266"/>
    <w:rsid w:val="00781C06"/>
    <w:rsid w:val="00A264EB"/>
    <w:rsid w:val="00C524F7"/>
    <w:rsid w:val="00D7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2024-06-26T09:10:00Z</dcterms:created>
  <dcterms:modified xsi:type="dcterms:W3CDTF">2024-07-13T15:36:00Z</dcterms:modified>
</cp:coreProperties>
</file>